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D9FB" w14:textId="57E5BC16" w:rsidR="00B07F2A" w:rsidRPr="00B05630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CC0593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AA1F1F">
        <w:rPr>
          <w:rFonts w:asciiTheme="minorEastAsia" w:eastAsiaTheme="minorEastAsia" w:hAnsiTheme="minorEastAsia" w:hint="eastAsia"/>
          <w:color w:val="000000" w:themeColor="text1"/>
          <w:szCs w:val="21"/>
        </w:rPr>
        <w:t>９</w:t>
      </w:r>
    </w:p>
    <w:p w14:paraId="06FC3433" w14:textId="77777777" w:rsidR="00B07F2A" w:rsidRPr="00B05630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46B3CFB" w14:textId="77777777" w:rsidR="00B07F2A" w:rsidRPr="00B05630" w:rsidRDefault="00B07F2A" w:rsidP="00B07F2A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名義変更届出書</w:t>
      </w:r>
    </w:p>
    <w:p w14:paraId="710F225A" w14:textId="77777777" w:rsidR="00B07F2A" w:rsidRPr="00B0563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6CA5C73C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年　　月　　日　</w:t>
      </w:r>
    </w:p>
    <w:p w14:paraId="2ED94268" w14:textId="77777777" w:rsidR="00B07F2A" w:rsidRPr="00B0563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5FD56220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913A39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宝塚市長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様</w:t>
      </w:r>
    </w:p>
    <w:p w14:paraId="1822575E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87E80A5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pacing w:val="16"/>
          <w:kern w:val="0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譲渡人の住所又は　　　　　　　　　　　　　　　</w:t>
      </w:r>
    </w:p>
    <w:p w14:paraId="281A2F6E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主たる事務所の所在地　　　　　　　　　　　　　</w:t>
      </w:r>
    </w:p>
    <w:p w14:paraId="0F9A619C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譲渡人の氏名又は名称　　　　　　　　　　　　　</w:t>
      </w:r>
    </w:p>
    <w:p w14:paraId="309F5E90" w14:textId="2F7C6CD6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　　　　　　　</w:t>
      </w:r>
      <w:r w:rsidR="00285C1C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</w:p>
    <w:p w14:paraId="6CFB7953" w14:textId="77777777" w:rsidR="00B07F2A" w:rsidRPr="00B05630" w:rsidRDefault="00B07F2A" w:rsidP="00B07F2A">
      <w:pPr>
        <w:pStyle w:val="a4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66A5C24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譲受人の住所又は　　　　　　　　　　　　　　　</w:t>
      </w:r>
    </w:p>
    <w:p w14:paraId="395D95A3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主たる事務所の所在地　　　　　　　　　　　　　</w:t>
      </w:r>
    </w:p>
    <w:p w14:paraId="56426FC5" w14:textId="77777777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譲受人の氏名又は名称　　　　　　　　　　　　　</w:t>
      </w:r>
    </w:p>
    <w:p w14:paraId="4DC6C570" w14:textId="3FB385D5" w:rsidR="00B07F2A" w:rsidRPr="00B0563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　　　　　　</w:t>
      </w:r>
      <w:r w:rsidRPr="00DC1FA1">
        <w:rPr>
          <w:rFonts w:asciiTheme="minorEastAsia" w:eastAsiaTheme="minorEastAsia" w:hAnsiTheme="minorEastAsia" w:cs="ＭＳ ゴシック" w:hint="eastAsia"/>
          <w:color w:val="FF0000"/>
          <w:sz w:val="21"/>
        </w:rPr>
        <w:t xml:space="preserve">　</w:t>
      </w:r>
      <w:r w:rsidR="00285C1C">
        <w:rPr>
          <w:rFonts w:asciiTheme="minorEastAsia" w:eastAsiaTheme="minorEastAsia" w:hAnsiTheme="minorEastAsia" w:cs="ＭＳ ゴシック" w:hint="eastAsia"/>
          <w:color w:val="FF0000"/>
          <w:sz w:val="21"/>
        </w:rPr>
        <w:t xml:space="preserve">　　　</w:t>
      </w:r>
    </w:p>
    <w:p w14:paraId="5D91309A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60278C3" w14:textId="77777777" w:rsidR="00B07F2A" w:rsidRPr="00B05630" w:rsidRDefault="00B07F2A" w:rsidP="00B07F2A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下記の建築物の名義を変更したので、届け出ます。</w:t>
      </w:r>
    </w:p>
    <w:p w14:paraId="47DF8B22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5E97D54" w14:textId="77777777" w:rsidR="00B07F2A" w:rsidRPr="00B05630" w:rsidRDefault="00B07F2A" w:rsidP="00B07F2A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14:paraId="4979E186" w14:textId="77777777" w:rsidR="00B07F2A" w:rsidRPr="00B0563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63CD9BA2" w14:textId="77777777" w:rsidR="00B07F2A" w:rsidRPr="00B05630" w:rsidRDefault="00CC0593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１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認定の種別</w:t>
      </w:r>
    </w:p>
    <w:p w14:paraId="61D87A67" w14:textId="45C04373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</w:t>
      </w: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67803185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</w:t>
      </w:r>
      <w:r w:rsidR="00590D3B" w:rsidRPr="008374B8">
        <w:rPr>
          <w:rFonts w:asciiTheme="minorEastAsia" w:eastAsiaTheme="minorEastAsia" w:hAnsiTheme="minorEastAsia" w:cs="ＭＳ ゴシック" w:hint="eastAsia"/>
          <w:sz w:val="21"/>
        </w:rPr>
        <w:t>消費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性能向上計画の認定（変更の認定）</w:t>
      </w:r>
    </w:p>
    <w:p w14:paraId="48DCB87B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</w:t>
      </w: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6913469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建築物エネルギー消費性能基準に適合する建築物の認定</w:t>
      </w:r>
    </w:p>
    <w:p w14:paraId="569E1236" w14:textId="77777777" w:rsidR="00B07F2A" w:rsidRPr="00B0563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92D7F0E" w14:textId="77777777" w:rsidR="00B07F2A" w:rsidRPr="00B05630" w:rsidRDefault="00CC0593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２</w:t>
      </w:r>
      <w:r w:rsidR="00DA4818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認定番号　　　　　　　　　　　第　　　　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号</w:t>
      </w:r>
    </w:p>
    <w:p w14:paraId="317002F8" w14:textId="77777777" w:rsidR="00B07F2A" w:rsidRPr="00B0563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312EB77D" w14:textId="77777777" w:rsidR="00B07F2A" w:rsidRPr="00B05630" w:rsidRDefault="00CC0593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３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認定年月日</w:t>
      </w:r>
      <w:r w:rsidR="00B07F2A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</w:t>
      </w:r>
      <w:r w:rsidR="00DA4818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B07F2A" w:rsidRPr="00B05630">
        <w:rPr>
          <w:rFonts w:hAnsi="ＭＳ 明朝" w:cs="ＭＳ ゴシック" w:hint="eastAsia"/>
          <w:color w:val="000000" w:themeColor="text1"/>
          <w:sz w:val="21"/>
        </w:rPr>
        <w:t xml:space="preserve">　　　</w:t>
      </w:r>
      <w:r w:rsidR="00DA4818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年　　　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月　　　日</w:t>
      </w:r>
    </w:p>
    <w:p w14:paraId="6842169E" w14:textId="77777777" w:rsidR="00B07F2A" w:rsidRPr="00B0563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4A6A8DEE" w14:textId="77777777" w:rsidR="00B07F2A" w:rsidRPr="00B05630" w:rsidRDefault="00CC0593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４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建築物の位置</w:t>
      </w:r>
    </w:p>
    <w:p w14:paraId="74D3B7D4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9402E15" w14:textId="77777777" w:rsidR="00B07F2A" w:rsidRPr="00B05630" w:rsidRDefault="00CC0593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５</w:t>
      </w:r>
      <w:r w:rsidR="00B07F2A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変更後の建築主等</w:t>
      </w:r>
    </w:p>
    <w:p w14:paraId="2E34D564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【所有者の氏名又は名称】</w:t>
      </w:r>
    </w:p>
    <w:p w14:paraId="3BEB1740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【管理者の氏名又は名称】　</w:t>
      </w:r>
    </w:p>
    <w:p w14:paraId="44E7B563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【占有者の氏名又は名称】</w:t>
      </w:r>
    </w:p>
    <w:p w14:paraId="08266737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0B5CDDF" w14:textId="77777777" w:rsidR="00D85CC1" w:rsidRDefault="00D85CC1" w:rsidP="00B07F2A">
      <w:pPr>
        <w:pStyle w:val="a4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3F6D99A5" w14:textId="2C31772D" w:rsidR="00B07F2A" w:rsidRPr="00DC1FA1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strike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</w:p>
    <w:p w14:paraId="6AAC37B1" w14:textId="77777777" w:rsidR="00B07F2A" w:rsidRPr="00B0563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37019C5E" w14:textId="77777777" w:rsidTr="00541319">
        <w:trPr>
          <w:trHeight w:val="345"/>
        </w:trPr>
        <w:tc>
          <w:tcPr>
            <w:tcW w:w="2340" w:type="dxa"/>
            <w:vAlign w:val="center"/>
          </w:tcPr>
          <w:p w14:paraId="6BE16F98" w14:textId="77777777" w:rsidR="00B07F2A" w:rsidRPr="00B0563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30272" w14:textId="77777777" w:rsidR="00B07F2A" w:rsidRPr="00B0563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0ABD6EFF" w14:textId="77777777" w:rsidTr="00541319">
        <w:trPr>
          <w:trHeight w:val="375"/>
        </w:trPr>
        <w:tc>
          <w:tcPr>
            <w:tcW w:w="2340" w:type="dxa"/>
            <w:vAlign w:val="center"/>
          </w:tcPr>
          <w:p w14:paraId="53D88A87" w14:textId="77777777" w:rsidR="00B07F2A" w:rsidRPr="00B0563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4748B7" w14:textId="77777777" w:rsidR="00B07F2A" w:rsidRPr="00B0563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6D554506" w14:textId="77777777" w:rsidTr="00541319">
        <w:trPr>
          <w:trHeight w:val="360"/>
        </w:trPr>
        <w:tc>
          <w:tcPr>
            <w:tcW w:w="2340" w:type="dxa"/>
            <w:vAlign w:val="center"/>
          </w:tcPr>
          <w:p w14:paraId="2057F04D" w14:textId="77777777" w:rsidR="00B07F2A" w:rsidRPr="00B0563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68AA6E45" w14:textId="77777777" w:rsidR="00B07F2A" w:rsidRPr="00B0563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1E4A2FB9" w14:textId="77777777" w:rsidTr="00541319">
        <w:trPr>
          <w:trHeight w:val="557"/>
        </w:trPr>
        <w:tc>
          <w:tcPr>
            <w:tcW w:w="2340" w:type="dxa"/>
            <w:vAlign w:val="center"/>
          </w:tcPr>
          <w:p w14:paraId="7B45EFF6" w14:textId="27077995" w:rsidR="00B07F2A" w:rsidRPr="008775CA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75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係員</w:t>
            </w:r>
            <w:r w:rsidR="00DC1FA1" w:rsidRPr="008775C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4513A914" w14:textId="77777777" w:rsidR="00B07F2A" w:rsidRPr="00B0563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F157C50" w14:textId="77777777" w:rsidR="00B07F2A" w:rsidRPr="00B05630" w:rsidRDefault="00B07F2A" w:rsidP="00B07F2A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2"/>
          <w:szCs w:val="22"/>
        </w:rPr>
      </w:pPr>
    </w:p>
    <w:p w14:paraId="164ED412" w14:textId="77777777" w:rsidR="00B07F2A" w:rsidRPr="00B05630" w:rsidRDefault="00B07F2A" w:rsidP="00B07F2A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2"/>
          <w:szCs w:val="22"/>
        </w:rPr>
      </w:pPr>
    </w:p>
    <w:p w14:paraId="692A6332" w14:textId="77777777" w:rsidR="00B07F2A" w:rsidRPr="00B05630" w:rsidRDefault="00B07F2A" w:rsidP="00B07F2A">
      <w:pPr>
        <w:autoSpaceDE w:val="0"/>
        <w:autoSpaceDN w:val="0"/>
        <w:rPr>
          <w:rFonts w:ascii="ＭＳ 明朝" w:hAnsi="ＭＳ 明朝"/>
          <w:color w:val="000000" w:themeColor="text1"/>
          <w:sz w:val="20"/>
          <w:szCs w:val="20"/>
        </w:rPr>
      </w:pPr>
    </w:p>
    <w:p w14:paraId="1A2C58E5" w14:textId="77777777" w:rsidR="00B07F2A" w:rsidRPr="00B05630" w:rsidRDefault="00B07F2A" w:rsidP="00B07F2A">
      <w:pPr>
        <w:pStyle w:val="a4"/>
        <w:autoSpaceDE w:val="0"/>
        <w:autoSpaceDN w:val="0"/>
        <w:spacing w:line="360" w:lineRule="exact"/>
        <w:rPr>
          <w:color w:val="000000" w:themeColor="text1"/>
        </w:rPr>
      </w:pPr>
      <w:r w:rsidRPr="00B05630">
        <w:rPr>
          <w:rFonts w:hint="eastAsia"/>
          <w:color w:val="000000" w:themeColor="text1"/>
        </w:rPr>
        <w:t xml:space="preserve"> </w:t>
      </w:r>
    </w:p>
    <w:p w14:paraId="0CCA6F54" w14:textId="77777777" w:rsidR="00D85CC1" w:rsidRDefault="00D85CC1" w:rsidP="00B07F2A">
      <w:pPr>
        <w:tabs>
          <w:tab w:val="left" w:pos="9312"/>
        </w:tabs>
        <w:autoSpaceDE w:val="0"/>
        <w:autoSpaceDN w:val="0"/>
        <w:rPr>
          <w:color w:val="000000" w:themeColor="text1"/>
        </w:rPr>
      </w:pPr>
    </w:p>
    <w:p w14:paraId="05DA19E7" w14:textId="77777777" w:rsidR="00D85CC1" w:rsidRDefault="00D85CC1" w:rsidP="00B07F2A">
      <w:pPr>
        <w:tabs>
          <w:tab w:val="left" w:pos="9312"/>
        </w:tabs>
        <w:autoSpaceDE w:val="0"/>
        <w:autoSpaceDN w:val="0"/>
        <w:rPr>
          <w:color w:val="000000" w:themeColor="text1"/>
        </w:rPr>
      </w:pPr>
    </w:p>
    <w:p w14:paraId="46F64BFD" w14:textId="77777777" w:rsidR="00D85CC1" w:rsidRDefault="00D85CC1" w:rsidP="00B07F2A">
      <w:pPr>
        <w:tabs>
          <w:tab w:val="left" w:pos="9312"/>
        </w:tabs>
        <w:autoSpaceDE w:val="0"/>
        <w:autoSpaceDN w:val="0"/>
        <w:rPr>
          <w:color w:val="000000" w:themeColor="text1"/>
        </w:rPr>
      </w:pPr>
    </w:p>
    <w:p w14:paraId="71CE1242" w14:textId="77777777" w:rsidR="00D85CC1" w:rsidRPr="00B05630" w:rsidRDefault="00D85CC1" w:rsidP="00D85CC1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（注意）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１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※印欄は記入しないでください。</w:t>
      </w:r>
    </w:p>
    <w:p w14:paraId="099F56A8" w14:textId="77777777" w:rsidR="00D85CC1" w:rsidRPr="00B05630" w:rsidRDefault="00D85CC1" w:rsidP="00D85CC1">
      <w:pPr>
        <w:pStyle w:val="a4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譲渡人又は譲受人が法人である場合には、代表者の氏名を併せて記載してください。</w:t>
      </w:r>
    </w:p>
    <w:p w14:paraId="40CC1511" w14:textId="77777777" w:rsidR="00D85CC1" w:rsidRPr="00B05630" w:rsidRDefault="00D85CC1" w:rsidP="00D85CC1">
      <w:pPr>
        <w:pStyle w:val="a4"/>
        <w:autoSpaceDE w:val="0"/>
        <w:autoSpaceDN w:val="0"/>
        <w:ind w:left="945" w:hangingChars="500" w:hanging="945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３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この届出書には、認定通知書、認定申請書の副本及びその添付図書等を添えてください。</w:t>
      </w:r>
    </w:p>
    <w:p w14:paraId="325B19F7" w14:textId="1B20735C" w:rsidR="00B07F2A" w:rsidRPr="00B05630" w:rsidRDefault="00B07F2A" w:rsidP="00B07F2A">
      <w:pPr>
        <w:tabs>
          <w:tab w:val="left" w:pos="9312"/>
        </w:tabs>
        <w:autoSpaceDE w:val="0"/>
        <w:autoSpaceDN w:val="0"/>
        <w:rPr>
          <w:color w:val="000000" w:themeColor="text1"/>
        </w:rPr>
      </w:pPr>
      <w:r w:rsidRPr="00B05630">
        <w:rPr>
          <w:rFonts w:hint="eastAsia"/>
          <w:color w:val="000000" w:themeColor="text1"/>
        </w:rPr>
        <w:t xml:space="preserve"> </w:t>
      </w:r>
    </w:p>
    <w:sectPr w:rsidR="00B07F2A" w:rsidRPr="00B05630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79" w14:textId="77777777" w:rsidR="005B3D56" w:rsidRDefault="005B3D56">
      <w:r>
        <w:separator/>
      </w:r>
    </w:p>
  </w:endnote>
  <w:endnote w:type="continuationSeparator" w:id="0">
    <w:p w14:paraId="2C60FD4A" w14:textId="77777777" w:rsidR="005B3D56" w:rsidRDefault="005B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A45A" w14:textId="77777777" w:rsidR="005B3D56" w:rsidRDefault="005B3D56">
      <w:r>
        <w:separator/>
      </w:r>
    </w:p>
  </w:footnote>
  <w:footnote w:type="continuationSeparator" w:id="0">
    <w:p w14:paraId="66E69263" w14:textId="77777777" w:rsidR="005B3D56" w:rsidRDefault="005B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217" w14:textId="77777777" w:rsidR="005B3D56" w:rsidRDefault="005B3D56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6228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5A03"/>
    <w:rsid w:val="001C1AFA"/>
    <w:rsid w:val="001C24AA"/>
    <w:rsid w:val="001D428C"/>
    <w:rsid w:val="001D4E8E"/>
    <w:rsid w:val="001E0A3A"/>
    <w:rsid w:val="001E1C82"/>
    <w:rsid w:val="001E47EB"/>
    <w:rsid w:val="001E4DC5"/>
    <w:rsid w:val="001E5669"/>
    <w:rsid w:val="001E78E6"/>
    <w:rsid w:val="001E7D8D"/>
    <w:rsid w:val="001F2E9A"/>
    <w:rsid w:val="001F34AD"/>
    <w:rsid w:val="001F3E32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53B1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0460"/>
    <w:rsid w:val="0045329A"/>
    <w:rsid w:val="00453D2C"/>
    <w:rsid w:val="00454464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0D3B"/>
    <w:rsid w:val="0059126C"/>
    <w:rsid w:val="00591476"/>
    <w:rsid w:val="005940BF"/>
    <w:rsid w:val="005949D6"/>
    <w:rsid w:val="00594A03"/>
    <w:rsid w:val="005A0109"/>
    <w:rsid w:val="005A3CF3"/>
    <w:rsid w:val="005A4037"/>
    <w:rsid w:val="005A6389"/>
    <w:rsid w:val="005B3948"/>
    <w:rsid w:val="005B3D56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0731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252B"/>
    <w:rsid w:val="006A34DE"/>
    <w:rsid w:val="006A655A"/>
    <w:rsid w:val="006A6609"/>
    <w:rsid w:val="006B019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11EE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B68E5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374B8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2521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404D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8FE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44558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9F6B7D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436D"/>
    <w:rsid w:val="00AA7392"/>
    <w:rsid w:val="00AB121C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27A07"/>
    <w:rsid w:val="00B32810"/>
    <w:rsid w:val="00B35517"/>
    <w:rsid w:val="00B420CB"/>
    <w:rsid w:val="00B423BE"/>
    <w:rsid w:val="00B42F2E"/>
    <w:rsid w:val="00B43436"/>
    <w:rsid w:val="00B43979"/>
    <w:rsid w:val="00B44D99"/>
    <w:rsid w:val="00B454C0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26CF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6E9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6946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1017"/>
    <w:rsid w:val="00C5393A"/>
    <w:rsid w:val="00C54442"/>
    <w:rsid w:val="00C54536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75F47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B49FB"/>
    <w:rsid w:val="00CC0593"/>
    <w:rsid w:val="00CC111F"/>
    <w:rsid w:val="00CC1B07"/>
    <w:rsid w:val="00CC7830"/>
    <w:rsid w:val="00CD00A1"/>
    <w:rsid w:val="00CD0FF8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615C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6680E"/>
    <w:rsid w:val="00D70428"/>
    <w:rsid w:val="00D70B98"/>
    <w:rsid w:val="00D80C0B"/>
    <w:rsid w:val="00D81719"/>
    <w:rsid w:val="00D83B8B"/>
    <w:rsid w:val="00D85374"/>
    <w:rsid w:val="00D85CC1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3C53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0EB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5B35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86A8-4F90-4D7B-8461-57279C8C51AF}">
  <ds:schemaRefs>
    <ds:schemaRef ds:uri="http://schemas.openxmlformats.org/officeDocument/2006/bibliography"/>
  </ds:schemaRefs>
</ds:datastoreItem>
</file>